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E2059F" w:rsidRDefault="00E2059F" w:rsidP="00E2059F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751220" w:rsidRPr="00751220" w:rsidRDefault="00751220" w:rsidP="00751220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751220">
        <w:rPr>
          <w:b/>
          <w:sz w:val="28"/>
          <w:szCs w:val="28"/>
        </w:rPr>
        <w:t xml:space="preserve">část </w:t>
      </w:r>
      <w:r w:rsidR="00E2059F">
        <w:rPr>
          <w:b/>
          <w:sz w:val="28"/>
          <w:szCs w:val="28"/>
        </w:rPr>
        <w:t>2</w:t>
      </w:r>
      <w:r w:rsidRPr="00751220">
        <w:rPr>
          <w:b/>
          <w:sz w:val="28"/>
          <w:szCs w:val="28"/>
        </w:rPr>
        <w:t>:</w:t>
      </w:r>
      <w:r w:rsidRPr="00751220">
        <w:rPr>
          <w:b/>
          <w:sz w:val="28"/>
          <w:szCs w:val="28"/>
        </w:rPr>
        <w:tab/>
        <w:t>dodávka digitálních technologií pro výuku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75D1E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751220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751220">
        <w:rPr>
          <w:b/>
        </w:rPr>
        <w:t>OBSAH</w:t>
      </w:r>
      <w:proofErr w:type="gramEnd"/>
      <w:r w:rsidRPr="00751220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E6DA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E2059F" w:rsidRDefault="00BE0B54" w:rsidP="00E2059F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="00E2059F" w:rsidRPr="00BC72BB">
        <w:rPr>
          <w:b/>
        </w:rPr>
        <w:t>Základní škola Klatovy, Čapkova ul. 126</w:t>
      </w:r>
    </w:p>
    <w:p w:rsidR="00BE0B54" w:rsidRDefault="00BE0B54" w:rsidP="00E2059F">
      <w:r>
        <w:t xml:space="preserve">Sídlo: </w:t>
      </w:r>
      <w:r>
        <w:tab/>
      </w:r>
      <w:r>
        <w:tab/>
      </w:r>
      <w:r>
        <w:tab/>
      </w:r>
      <w:r>
        <w:tab/>
      </w:r>
      <w:r w:rsidR="00E2059F">
        <w:t>Čapkova 126, 339 01 Klatovy</w:t>
      </w:r>
    </w:p>
    <w:p w:rsidR="00BE0B54" w:rsidRDefault="00BE0B54" w:rsidP="00BE0B54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</w:r>
      <w:r w:rsidR="00E2059F">
        <w:t>70825912</w:t>
      </w:r>
    </w:p>
    <w:p w:rsidR="002D2997" w:rsidRDefault="00BE0B54" w:rsidP="002D2997">
      <w:r>
        <w:t xml:space="preserve">DIČ: </w:t>
      </w:r>
      <w:r>
        <w:tab/>
      </w:r>
      <w:r>
        <w:tab/>
      </w:r>
      <w:r>
        <w:tab/>
      </w:r>
      <w:r>
        <w:tab/>
      </w:r>
      <w:r w:rsidR="00E2059F">
        <w:t>CZ70825912</w:t>
      </w:r>
    </w:p>
    <w:p w:rsidR="00BE0B54" w:rsidRPr="002D2997" w:rsidRDefault="00BE0B54" w:rsidP="002D2997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 xml:space="preserve">Komerční banka, a.s., číslo účtu </w:t>
      </w:r>
      <w:r w:rsidR="002D2997" w:rsidRPr="002D2997">
        <w:t>27-1984040287/0100</w:t>
      </w:r>
      <w:r w:rsidR="00E2059F">
        <w:t xml:space="preserve"> </w:t>
      </w:r>
    </w:p>
    <w:p w:rsidR="00E2059F" w:rsidRDefault="00BE0B54" w:rsidP="00BE0B54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BE0B54" w:rsidRDefault="00E2059F" w:rsidP="00E2059F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 w:rsidR="00BE0B54">
        <w:t xml:space="preserve">, </w:t>
      </w:r>
      <w:r w:rsidR="002D2997">
        <w:t>ředitelka školy</w:t>
      </w:r>
    </w:p>
    <w:p w:rsidR="00E2059F" w:rsidRDefault="00E2059F" w:rsidP="00E2059F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E2059F" w:rsidRDefault="00E2059F" w:rsidP="00E2059F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E2059F" w:rsidRDefault="00E2059F" w:rsidP="00513CC0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</w:r>
      <w:r w:rsidR="00513CC0">
        <w:t xml:space="preserve">ve věcech technických:  </w:t>
      </w:r>
      <w:r w:rsidR="00513CC0">
        <w:tab/>
      </w:r>
    </w:p>
    <w:p w:rsidR="00513CC0" w:rsidRDefault="00E2059F" w:rsidP="00E2059F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513CC0" w:rsidRDefault="00513CC0" w:rsidP="00E2059F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 w:rsidR="00E2059F">
        <w:t>376 313 353</w:t>
      </w:r>
      <w:r w:rsidRPr="00513CC0">
        <w:t xml:space="preserve">, e-mail: </w:t>
      </w:r>
      <w:hyperlink r:id="rId10" w:history="1">
        <w:r w:rsidR="00E2059F"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E2059F">
      <w:pPr>
        <w:tabs>
          <w:tab w:val="center" w:pos="360"/>
          <w:tab w:val="left" w:pos="993"/>
        </w:tabs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Pr="00C75509">
        <w:rPr>
          <w:b/>
        </w:rPr>
        <w:t>„</w:t>
      </w:r>
      <w:r w:rsidR="002D2997" w:rsidRPr="00C75509">
        <w:rPr>
          <w:b/>
        </w:rPr>
        <w:t xml:space="preserve">Modernizace </w:t>
      </w:r>
      <w:r w:rsidR="00E2059F">
        <w:rPr>
          <w:b/>
        </w:rPr>
        <w:t>Základní školy Klatovy, Čapkova ul. 126</w:t>
      </w:r>
      <w:r w:rsidR="00583C65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E2059F" w:rsidRDefault="005061EC" w:rsidP="00751220">
      <w:pPr>
        <w:tabs>
          <w:tab w:val="center" w:pos="360"/>
          <w:tab w:val="left" w:pos="993"/>
        </w:tabs>
        <w:spacing w:before="120"/>
        <w:ind w:firstLine="993"/>
      </w:pPr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C75509" w:rsidRPr="00C75509">
        <w:rPr>
          <w:b/>
        </w:rPr>
        <w:t xml:space="preserve">„Modernizace </w:t>
      </w:r>
      <w:r w:rsidR="00E2059F">
        <w:rPr>
          <w:b/>
        </w:rPr>
        <w:t>Základní školy Klatovy, Čapkova ul. 126</w:t>
      </w:r>
      <w:r w:rsidR="00C75509" w:rsidRPr="00C75509">
        <w:rPr>
          <w:b/>
        </w:rPr>
        <w:t>“,</w:t>
      </w:r>
      <w:r w:rsidR="00C75509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C75509" w:rsidRPr="00C75509">
        <w:t xml:space="preserve">Modernizace </w:t>
      </w:r>
      <w:r w:rsidR="00E2059F">
        <w:t>Základní školy Klatovy, Čapkova ul. 126</w:t>
      </w:r>
      <w:r w:rsidR="00583C65" w:rsidRPr="00C75509">
        <w:t>“,</w:t>
      </w:r>
      <w:r w:rsidR="00C75509" w:rsidRPr="00C75509">
        <w:t xml:space="preserve"> </w:t>
      </w:r>
    </w:p>
    <w:p w:rsidR="005061EC" w:rsidRPr="00751220" w:rsidRDefault="00583C65" w:rsidP="00E2059F">
      <w:pPr>
        <w:tabs>
          <w:tab w:val="center" w:pos="360"/>
          <w:tab w:val="left" w:pos="993"/>
        </w:tabs>
        <w:rPr>
          <w:b/>
        </w:rPr>
      </w:pPr>
      <w:proofErr w:type="spellStart"/>
      <w:r w:rsidRPr="00C75509">
        <w:t>reg</w:t>
      </w:r>
      <w:proofErr w:type="spellEnd"/>
      <w:r w:rsidRPr="00C75509">
        <w:t xml:space="preserve">. </w:t>
      </w:r>
      <w:proofErr w:type="gramStart"/>
      <w:r w:rsidRPr="00C75509">
        <w:t>č.</w:t>
      </w:r>
      <w:proofErr w:type="gramEnd"/>
      <w:r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E2059F">
        <w:rPr>
          <w:shd w:val="clear" w:color="auto" w:fill="FFFFFF"/>
        </w:rPr>
        <w:t>9</w:t>
      </w:r>
      <w:r w:rsidR="005061EC" w:rsidRPr="00C75509">
        <w:t>.</w:t>
      </w:r>
    </w:p>
    <w:p w:rsidR="005964E4" w:rsidRPr="00751220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b/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</w:t>
      </w:r>
      <w:r w:rsidR="00751220">
        <w:rPr>
          <w:color w:val="000000"/>
          <w:lang w:val="cs-CZ" w:eastAsia="cs-CZ"/>
        </w:rPr>
        <w:t>je</w:t>
      </w:r>
      <w:r w:rsidR="00751220">
        <w:rPr>
          <w:color w:val="000000"/>
          <w:lang w:eastAsia="cs-CZ"/>
        </w:rPr>
        <w:t xml:space="preserve"> pořízení </w:t>
      </w:r>
      <w:r w:rsidR="00BF7FDB">
        <w:rPr>
          <w:color w:val="000000"/>
          <w:lang w:eastAsia="cs-CZ"/>
        </w:rPr>
        <w:t>interaktivního zobrazovače vč. prezentačního softwaru, nástěnného držáku a veškerého dalšího příslušenství</w:t>
      </w:r>
      <w:r w:rsidR="00BF7FDB" w:rsidRPr="00751220">
        <w:rPr>
          <w:b/>
          <w:szCs w:val="24"/>
        </w:rPr>
        <w:t xml:space="preserve"> </w:t>
      </w:r>
      <w:r w:rsidRPr="00751220">
        <w:rPr>
          <w:b/>
          <w:szCs w:val="24"/>
        </w:rPr>
        <w:t>dle technických parametrů</w:t>
      </w:r>
      <w:r w:rsidRPr="00E1590A">
        <w:rPr>
          <w:szCs w:val="24"/>
        </w:rPr>
        <w:t xml:space="preserve"> </w:t>
      </w:r>
      <w:r w:rsidRPr="00751220">
        <w:rPr>
          <w:b/>
          <w:szCs w:val="24"/>
        </w:rPr>
        <w:t>stanovených</w:t>
      </w:r>
      <w:r w:rsidRPr="00E1590A">
        <w:rPr>
          <w:szCs w:val="24"/>
        </w:rPr>
        <w:t xml:space="preserve">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BF7FDB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 w:rsidRPr="00751220">
        <w:rPr>
          <w:b/>
          <w:szCs w:val="24"/>
          <w:lang w:val="cs-CZ"/>
        </w:rPr>
        <w:t>položkový rozpočet</w:t>
      </w:r>
      <w:r w:rsidRPr="00751220">
        <w:rPr>
          <w:b/>
          <w:szCs w:val="24"/>
        </w:rPr>
        <w:t xml:space="preserve"> a kter</w:t>
      </w:r>
      <w:r w:rsidRPr="00751220">
        <w:rPr>
          <w:b/>
          <w:szCs w:val="24"/>
          <w:lang w:val="cs-CZ"/>
        </w:rPr>
        <w:t>ý</w:t>
      </w:r>
      <w:r w:rsidRPr="00751220">
        <w:rPr>
          <w:b/>
          <w:szCs w:val="24"/>
        </w:rPr>
        <w:t xml:space="preserve"> je nedílnou součástí této </w:t>
      </w:r>
      <w:r w:rsidRPr="00751220">
        <w:rPr>
          <w:b/>
          <w:szCs w:val="24"/>
          <w:lang w:val="cs-CZ"/>
        </w:rPr>
        <w:t>smlouvy</w:t>
      </w:r>
      <w:r w:rsidRPr="00751220">
        <w:rPr>
          <w:b/>
          <w:szCs w:val="24"/>
        </w:rPr>
        <w:t xml:space="preserve"> jako příloha č. 2.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 xml:space="preserve">Předmětem koupě je </w:t>
      </w:r>
      <w:r w:rsidR="00BF7FDB">
        <w:rPr>
          <w:szCs w:val="24"/>
        </w:rPr>
        <w:t>dodávka digitálních technologií</w:t>
      </w:r>
      <w:r w:rsidRPr="00E1590A">
        <w:rPr>
          <w:szCs w:val="24"/>
        </w:rPr>
        <w:t xml:space="preserve"> do učeb</w:t>
      </w:r>
      <w:r>
        <w:rPr>
          <w:szCs w:val="24"/>
        </w:rPr>
        <w:t xml:space="preserve">ny </w:t>
      </w:r>
      <w:r w:rsidR="00BF7FDB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3" w:name="_Toc252522620"/>
      <w:bookmarkStart w:id="4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3"/>
      <w:bookmarkEnd w:id="4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5" w:name="_Ref247705567"/>
      <w:bookmarkStart w:id="6" w:name="_Toc252522621"/>
      <w:bookmarkStart w:id="7" w:name="_Toc252564890"/>
    </w:p>
    <w:bookmarkEnd w:id="5"/>
    <w:bookmarkEnd w:id="6"/>
    <w:bookmarkEnd w:id="7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8" w:name="_Toc165542910"/>
      <w:r>
        <w:t>4</w:t>
      </w:r>
      <w:r w:rsidR="005061EC" w:rsidRPr="00E83200">
        <w:t>. Doba a místo plnění</w:t>
      </w:r>
      <w:bookmarkEnd w:id="8"/>
    </w:p>
    <w:p w:rsidR="00513CC0" w:rsidRPr="00DE6DA9" w:rsidRDefault="00B763E8" w:rsidP="00513CC0">
      <w:pPr>
        <w:ind w:left="720" w:hanging="720"/>
        <w:jc w:val="left"/>
        <w:rPr>
          <w:b/>
          <w:color w:val="FF0000"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DE6DA9">
        <w:rPr>
          <w:b/>
          <w:strike/>
        </w:rPr>
        <w:t>podpis</w:t>
      </w:r>
      <w:r w:rsidR="009D3B22" w:rsidRPr="00DE6DA9">
        <w:rPr>
          <w:b/>
          <w:strike/>
        </w:rPr>
        <w:t>em</w:t>
      </w:r>
      <w:r w:rsidR="001B0129" w:rsidRPr="00DE6DA9">
        <w:rPr>
          <w:b/>
          <w:strike/>
        </w:rPr>
        <w:t xml:space="preserve"> této smlouvy</w:t>
      </w:r>
      <w:r w:rsidR="00DE6DA9">
        <w:rPr>
          <w:b/>
        </w:rPr>
        <w:t xml:space="preserve"> </w:t>
      </w:r>
      <w:r w:rsidR="00DE6DA9" w:rsidRPr="00DE6DA9">
        <w:rPr>
          <w:b/>
          <w:color w:val="FF0000"/>
        </w:rPr>
        <w:t>zveřejnění smlouvy v registru smluv</w:t>
      </w:r>
      <w:r w:rsidR="005835F4" w:rsidRPr="00DE6DA9">
        <w:rPr>
          <w:b/>
          <w:color w:val="FF0000"/>
        </w:rP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>do</w:t>
      </w:r>
      <w:r w:rsidR="005835F4">
        <w:rPr>
          <w:b/>
        </w:rPr>
        <w:t xml:space="preserve"> 1 měsíce</w:t>
      </w:r>
      <w:r w:rsidR="00764327">
        <w:rPr>
          <w:b/>
        </w:rPr>
        <w:t xml:space="preserve"> </w:t>
      </w:r>
      <w:r w:rsidR="005835F4">
        <w:rPr>
          <w:b/>
        </w:rPr>
        <w:t>od podpisu smlouvy.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BF7FDB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  <w:bookmarkStart w:id="9" w:name="_GoBack"/>
      <w:bookmarkEnd w:id="9"/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957CED" w:rsidRDefault="005964E4" w:rsidP="00BF7FDB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  <w:r w:rsidR="00957CED"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10" w:name="_Toc165542911"/>
      <w:r>
        <w:t>5</w:t>
      </w:r>
      <w:r w:rsidR="005061EC" w:rsidRPr="00E83200">
        <w:t>. Kupní cena a platební podmínky</w:t>
      </w:r>
      <w:bookmarkEnd w:id="10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BF7FDB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751220" w:rsidRPr="00E83200">
        <w:t>,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BF7FDB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1" w:name="_Toc165542912"/>
      <w:r>
        <w:t>6</w:t>
      </w:r>
      <w:r w:rsidR="005061EC" w:rsidRPr="005B327B">
        <w:t>. Záruka a odpovědnost za škodu</w:t>
      </w:r>
      <w:bookmarkEnd w:id="11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751220" w:rsidRDefault="006145CC" w:rsidP="003E64A7">
      <w:pPr>
        <w:widowControl/>
        <w:spacing w:before="240" w:after="120"/>
        <w:jc w:val="left"/>
        <w:rPr>
          <w:b/>
        </w:rPr>
      </w:pPr>
      <w:r w:rsidRPr="00751220">
        <w:rPr>
          <w:b/>
        </w:rPr>
        <w:t>6</w:t>
      </w:r>
      <w:r w:rsidR="005061EC" w:rsidRPr="00751220">
        <w:rPr>
          <w:b/>
        </w:rPr>
        <w:t>.9</w:t>
      </w:r>
      <w:r w:rsidR="005061EC" w:rsidRPr="00751220">
        <w:rPr>
          <w:b/>
        </w:rPr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2" w:name="_Toc165542913"/>
      <w:r>
        <w:t>7</w:t>
      </w:r>
      <w:r w:rsidR="005061EC" w:rsidRPr="00E27AEE">
        <w:t>. Smluvní pokuty</w:t>
      </w:r>
      <w:bookmarkEnd w:id="12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</w:t>
      </w:r>
      <w:r w:rsidR="00BF7FDB">
        <w:br/>
      </w:r>
      <w:r w:rsidR="005061EC" w:rsidRPr="00EF1142">
        <w:t xml:space="preserve">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3" w:name="_Toc165542914"/>
      <w:r>
        <w:t>8</w:t>
      </w:r>
      <w:r w:rsidR="005061EC" w:rsidRPr="00E27AEE">
        <w:t>. Vyšší moc</w:t>
      </w:r>
      <w:bookmarkEnd w:id="13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4" w:name="_Toc165542915"/>
      <w:r>
        <w:t>9</w:t>
      </w:r>
      <w:r w:rsidR="005061EC" w:rsidRPr="005B327B">
        <w:t>. Doručování, formy právních úkonů, mlčenlivost</w:t>
      </w:r>
      <w:bookmarkEnd w:id="14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5" w:name="_Toc165542916"/>
      <w:r>
        <w:t>10</w:t>
      </w:r>
      <w:r w:rsidR="005061EC" w:rsidRPr="005B327B">
        <w:t>. Doba trvání smlouvy, odstoupení od smlouvy</w:t>
      </w:r>
      <w:bookmarkEnd w:id="15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6" w:name="_Toc480375898"/>
      <w:bookmarkStart w:id="17" w:name="_Toc165542917"/>
      <w:r>
        <w:t>1</w:t>
      </w:r>
      <w:r w:rsidR="00EF1142">
        <w:t>1</w:t>
      </w:r>
      <w:r>
        <w:t>. Pojištění</w:t>
      </w:r>
      <w:bookmarkEnd w:id="16"/>
      <w:bookmarkEnd w:id="17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8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8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9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9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BA3E05" w:rsidRPr="00E27AEE" w:rsidRDefault="00BA3E05" w:rsidP="00BA3E05"/>
    <w:p w:rsidR="00BA3E05" w:rsidRDefault="00BA3E05" w:rsidP="00BA3E05">
      <w:pPr>
        <w:jc w:val="center"/>
      </w:pPr>
      <w:r w:rsidRPr="00E27AEE">
        <w:t>.........................</w:t>
      </w:r>
      <w:r w:rsidR="00BF7FDB">
        <w:t>.......................</w:t>
      </w:r>
      <w:r w:rsidRPr="00E27AEE">
        <w:t>................</w:t>
      </w:r>
    </w:p>
    <w:p w:rsidR="00BA3E05" w:rsidRPr="00BF7FDB" w:rsidRDefault="00BF7FDB" w:rsidP="00BF7FDB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 xml:space="preserve">. </w:t>
      </w:r>
      <w:r w:rsidRPr="00BF7FDB">
        <w:t>ředitelka školy</w:t>
      </w:r>
    </w:p>
    <w:p w:rsidR="00BA3E05" w:rsidRDefault="00BA3E05" w:rsidP="00BA3E05">
      <w:pPr>
        <w:jc w:val="center"/>
      </w:pPr>
      <w:r>
        <w:t>(</w:t>
      </w:r>
      <w:r w:rsidR="00BF7FDB">
        <w:t>kupující/objednatel</w:t>
      </w:r>
      <w:r>
        <w:t>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</w:t>
      </w:r>
      <w:r w:rsidRPr="00B763E8">
        <w:rPr>
          <w:highlight w:val="yellow"/>
        </w:rPr>
        <w:t>(</w:t>
      </w:r>
      <w:r w:rsidR="00BF7FDB">
        <w:rPr>
          <w:highlight w:val="yellow"/>
        </w:rPr>
        <w:t>prodávající/dodavatel</w:t>
      </w:r>
      <w:r w:rsidRPr="00B763E8">
        <w:rPr>
          <w:highlight w:val="yellow"/>
        </w:rPr>
        <w:t>)</w:t>
      </w: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3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DA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A9" w:rsidRDefault="00DE6DA9" w:rsidP="00DE6DA9">
    <w:pPr>
      <w:pStyle w:val="Zhlav"/>
      <w:jc w:val="right"/>
      <w:rPr>
        <w:i/>
        <w:color w:val="FF0000"/>
      </w:rPr>
    </w:pPr>
    <w:r w:rsidRPr="00BE0914">
      <w:rPr>
        <w:i/>
        <w:color w:val="FF0000"/>
      </w:rPr>
      <w:t xml:space="preserve">Aktualizace k </w:t>
    </w:r>
    <w:proofErr w:type="gramStart"/>
    <w:r w:rsidRPr="00BE0914">
      <w:rPr>
        <w:i/>
        <w:color w:val="FF0000"/>
      </w:rPr>
      <w:t>16.09.2024</w:t>
    </w:r>
    <w:proofErr w:type="gramEnd"/>
    <w:r w:rsidRPr="00BE0914">
      <w:rPr>
        <w:i/>
        <w:color w:val="FF0000"/>
      </w:rPr>
      <w:t xml:space="preserve"> na základě zveřejnění Vysvětlení zadávací dokumentace č. 1</w:t>
    </w:r>
  </w:p>
  <w:p w:rsidR="00DE6DA9" w:rsidRPr="00F4573E" w:rsidRDefault="00DE6DA9" w:rsidP="00DE6DA9">
    <w:pPr>
      <w:spacing w:before="240"/>
      <w:jc w:val="right"/>
      <w:rPr>
        <w:b/>
        <w:i/>
        <w:lang w:val="en-GB"/>
      </w:rPr>
    </w:pPr>
    <w:r w:rsidRPr="00164C21">
      <w:rPr>
        <w:b/>
        <w:i/>
      </w:rPr>
      <w:t>Příloha</w:t>
    </w:r>
    <w:r w:rsidRPr="00F4573E">
      <w:rPr>
        <w:b/>
        <w:i/>
        <w:lang w:val="en-GB"/>
      </w:rPr>
      <w:t xml:space="preserve"> č.</w:t>
    </w:r>
    <w:r>
      <w:rPr>
        <w:b/>
        <w:i/>
        <w:lang w:val="en-GB"/>
      </w:rPr>
      <w:t xml:space="preserve"> 3</w:t>
    </w:r>
    <w:r>
      <w:rPr>
        <w:b/>
        <w:i/>
        <w:lang w:val="en-GB"/>
      </w:rPr>
      <w:t xml:space="preserve"> </w:t>
    </w:r>
    <w:proofErr w:type="spellStart"/>
    <w:r>
      <w:rPr>
        <w:b/>
        <w:i/>
        <w:lang w:val="en-GB"/>
      </w:rPr>
      <w:t>Výzvy</w:t>
    </w:r>
    <w:proofErr w:type="spellEnd"/>
    <w:r>
      <w:rPr>
        <w:b/>
        <w:i/>
      </w:rPr>
      <w:t xml:space="preserve"> k podání nabídek</w:t>
    </w:r>
    <w:r>
      <w:rPr>
        <w:b/>
        <w:i/>
        <w:lang w:val="en-GB"/>
      </w:rPr>
      <w:t xml:space="preserve"> </w:t>
    </w:r>
  </w:p>
  <w:p w:rsidR="006145CC" w:rsidRPr="00DE6DA9" w:rsidRDefault="006145CC" w:rsidP="00DE6DA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5F4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220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5D1E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BF7FDB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6DA9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059F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AB7F-FD53-4204-B96E-6BB577D7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3863</Words>
  <Characters>24038</Characters>
  <Application>Microsoft Office Word</Application>
  <DocSecurity>0</DocSecurity>
  <Lines>200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2</cp:revision>
  <cp:lastPrinted>2018-11-28T14:25:00Z</cp:lastPrinted>
  <dcterms:created xsi:type="dcterms:W3CDTF">2024-09-16T10:57:00Z</dcterms:created>
  <dcterms:modified xsi:type="dcterms:W3CDTF">2024-09-16T10:57:00Z</dcterms:modified>
</cp:coreProperties>
</file>