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97E3" w14:textId="77777777" w:rsidR="0087316D" w:rsidRPr="00580606" w:rsidRDefault="0087316D" w:rsidP="0087316D">
      <w:pPr>
        <w:pStyle w:val="Zkladntext2"/>
        <w:rPr>
          <w:rFonts w:cs="Arial"/>
          <w:b/>
          <w:szCs w:val="20"/>
        </w:rPr>
      </w:pPr>
      <w:r w:rsidRPr="00580606">
        <w:rPr>
          <w:rFonts w:cs="Arial"/>
          <w:b/>
          <w:szCs w:val="20"/>
        </w:rPr>
        <w:t>Příloha č. 1</w:t>
      </w:r>
    </w:p>
    <w:p w14:paraId="6F1994E3" w14:textId="77777777" w:rsidR="0087316D" w:rsidRPr="00580606" w:rsidRDefault="0087316D" w:rsidP="0087316D">
      <w:pPr>
        <w:pStyle w:val="Nzev"/>
        <w:rPr>
          <w:rFonts w:ascii="Verdana" w:hAnsi="Verdana"/>
          <w:sz w:val="20"/>
          <w:szCs w:val="20"/>
        </w:rPr>
      </w:pPr>
      <w:r w:rsidRPr="00580606">
        <w:rPr>
          <w:rFonts w:ascii="Verdana" w:hAnsi="Verdana"/>
          <w:sz w:val="20"/>
          <w:szCs w:val="20"/>
        </w:rPr>
        <w:tab/>
      </w:r>
      <w:r w:rsidRPr="00580606">
        <w:rPr>
          <w:rFonts w:ascii="Verdana" w:hAnsi="Verdana"/>
          <w:sz w:val="28"/>
          <w:szCs w:val="20"/>
        </w:rPr>
        <w:t>Krycí list nabídky</w:t>
      </w:r>
    </w:p>
    <w:p w14:paraId="4371B5DC" w14:textId="77777777" w:rsidR="0087316D" w:rsidRPr="00580606" w:rsidRDefault="0087316D" w:rsidP="0087316D">
      <w:pPr>
        <w:rPr>
          <w:rFonts w:ascii="Verdana" w:hAnsi="Verdana" w:cs="Arial"/>
          <w:b/>
          <w:caps/>
          <w:sz w:val="20"/>
          <w:szCs w:val="20"/>
        </w:rPr>
      </w:pPr>
    </w:p>
    <w:p w14:paraId="7C5A9A40" w14:textId="77777777" w:rsidR="0087316D" w:rsidRPr="00580606" w:rsidRDefault="0087316D" w:rsidP="0087316D">
      <w:pPr>
        <w:rPr>
          <w:rFonts w:ascii="Verdana" w:hAnsi="Verdana" w:cs="Arial"/>
          <w:b/>
          <w:caps/>
          <w:sz w:val="20"/>
          <w:szCs w:val="20"/>
        </w:rPr>
      </w:pPr>
      <w:r w:rsidRPr="00580606">
        <w:rPr>
          <w:rFonts w:ascii="Verdana" w:hAnsi="Verdana" w:cs="Arial"/>
          <w:b/>
          <w:caps/>
          <w:sz w:val="20"/>
          <w:szCs w:val="20"/>
        </w:rPr>
        <w:t>Základní údaje:</w:t>
      </w:r>
    </w:p>
    <w:p w14:paraId="3ADC8794" w14:textId="77777777" w:rsidR="0087316D" w:rsidRPr="00580606" w:rsidRDefault="0087316D" w:rsidP="0087316D">
      <w:pPr>
        <w:ind w:left="2832" w:hanging="2832"/>
        <w:rPr>
          <w:rFonts w:ascii="Verdana" w:hAnsi="Verdana" w:cs="Arial"/>
          <w:b/>
          <w:sz w:val="20"/>
          <w:szCs w:val="20"/>
        </w:rPr>
      </w:pPr>
    </w:p>
    <w:tbl>
      <w:tblPr>
        <w:tblW w:w="10065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5528"/>
      </w:tblGrid>
      <w:tr w:rsidR="00957608" w:rsidRPr="00FD7531" w14:paraId="59A330C6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AF32F0C" w14:textId="77777777" w:rsidR="00957608" w:rsidRPr="00FD7531" w:rsidRDefault="00957608" w:rsidP="00957608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Název veřejné zakázky: 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E6090E2" w14:textId="59C64735" w:rsidR="00957608" w:rsidRPr="00FD7531" w:rsidRDefault="00957608" w:rsidP="00957608">
            <w:pPr>
              <w:rPr>
                <w:rFonts w:ascii="Calibri" w:hAnsi="Calibri"/>
                <w:sz w:val="22"/>
                <w:szCs w:val="22"/>
              </w:rPr>
            </w:pPr>
            <w:r w:rsidRPr="00DB703D">
              <w:rPr>
                <w:rFonts w:asciiTheme="minorHAnsi" w:hAnsiTheme="minorHAnsi" w:cstheme="minorHAnsi"/>
                <w:b/>
                <w:bCs/>
              </w:rPr>
              <w:t>ELEKTROVOZY</w:t>
            </w:r>
          </w:p>
        </w:tc>
      </w:tr>
      <w:tr w:rsidR="00957608" w:rsidRPr="00FD7531" w14:paraId="51AA69D0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9313BD" w14:textId="77777777" w:rsidR="00957608" w:rsidRPr="00FD7531" w:rsidRDefault="00957608" w:rsidP="00957608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Druh zadávacího řízení: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9692481" w14:textId="615A170F" w:rsidR="00957608" w:rsidRPr="00FD7531" w:rsidRDefault="00957608" w:rsidP="00957608">
            <w:pPr>
              <w:rPr>
                <w:rFonts w:ascii="Calibri" w:hAnsi="Calibri"/>
                <w:sz w:val="22"/>
                <w:szCs w:val="22"/>
              </w:rPr>
            </w:pPr>
            <w:r w:rsidRPr="00DB703D">
              <w:rPr>
                <w:rFonts w:asciiTheme="minorHAnsi" w:hAnsiTheme="minorHAnsi" w:cstheme="minorHAnsi"/>
              </w:rPr>
              <w:t>Zjednodušené podlimitní řízení</w:t>
            </w:r>
          </w:p>
        </w:tc>
      </w:tr>
      <w:tr w:rsidR="00957608" w:rsidRPr="00FD7531" w14:paraId="04DB1CDB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1AA41A2" w14:textId="77777777" w:rsidR="00957608" w:rsidRPr="00FD7531" w:rsidRDefault="00957608" w:rsidP="00957608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Předmět veřejné zakázky: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BA49B00" w14:textId="4C6AE53D" w:rsidR="00957608" w:rsidRPr="00FD7531" w:rsidRDefault="00957608" w:rsidP="00957608">
            <w:pPr>
              <w:rPr>
                <w:rFonts w:ascii="Calibri" w:hAnsi="Calibri"/>
                <w:sz w:val="22"/>
                <w:szCs w:val="22"/>
              </w:rPr>
            </w:pPr>
            <w:r w:rsidRPr="00DB703D">
              <w:rPr>
                <w:rFonts w:asciiTheme="minorHAnsi" w:hAnsiTheme="minorHAnsi" w:cstheme="minorHAnsi"/>
              </w:rPr>
              <w:t>Dodávky</w:t>
            </w:r>
          </w:p>
        </w:tc>
      </w:tr>
      <w:tr w:rsidR="00957608" w:rsidRPr="00FD7531" w14:paraId="53DFDF5B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EEA678" w14:textId="77777777" w:rsidR="00957608" w:rsidRPr="00FD7531" w:rsidRDefault="00957608" w:rsidP="00957608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Režim veřejné zakázky: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2752A2D" w14:textId="7DA58EAF" w:rsidR="00957608" w:rsidRPr="00FD7531" w:rsidRDefault="00957608" w:rsidP="00957608">
            <w:pPr>
              <w:rPr>
                <w:rFonts w:ascii="Calibri" w:hAnsi="Calibri"/>
                <w:sz w:val="22"/>
                <w:szCs w:val="22"/>
              </w:rPr>
            </w:pPr>
            <w:r w:rsidRPr="00DB703D">
              <w:rPr>
                <w:rFonts w:asciiTheme="minorHAnsi" w:hAnsiTheme="minorHAnsi" w:cstheme="minorHAnsi"/>
              </w:rPr>
              <w:t>Podlimitní</w:t>
            </w:r>
          </w:p>
        </w:tc>
      </w:tr>
      <w:tr w:rsidR="00957608" w:rsidRPr="00FD7531" w14:paraId="55239C87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E888C2F" w14:textId="77777777" w:rsidR="00957608" w:rsidRPr="00FD7531" w:rsidRDefault="00957608" w:rsidP="00957608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Zadavatel: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776D704" w14:textId="1C206926" w:rsidR="00957608" w:rsidRPr="00FD7531" w:rsidRDefault="00957608" w:rsidP="00957608">
            <w:pPr>
              <w:rPr>
                <w:rFonts w:ascii="Calibri" w:hAnsi="Calibri"/>
                <w:sz w:val="22"/>
                <w:szCs w:val="22"/>
              </w:rPr>
            </w:pPr>
            <w:r w:rsidRPr="00DB703D">
              <w:rPr>
                <w:rFonts w:asciiTheme="minorHAnsi" w:hAnsiTheme="minorHAnsi" w:cstheme="minorHAnsi"/>
              </w:rPr>
              <w:t>EKOLTES Hranice, a.s.</w:t>
            </w:r>
          </w:p>
        </w:tc>
      </w:tr>
      <w:tr w:rsidR="00957608" w:rsidRPr="00FD7531" w14:paraId="057E2198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238CC58" w14:textId="77777777" w:rsidR="00957608" w:rsidRPr="00FD7531" w:rsidRDefault="00957608" w:rsidP="00957608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Sídlo zadavatele: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8043BFC" w14:textId="06EF4FFE" w:rsidR="00957608" w:rsidRPr="00FD7531" w:rsidRDefault="00957608" w:rsidP="00957608">
            <w:pPr>
              <w:rPr>
                <w:rFonts w:ascii="Calibri" w:hAnsi="Calibri"/>
                <w:sz w:val="22"/>
                <w:szCs w:val="22"/>
              </w:rPr>
            </w:pPr>
            <w:r w:rsidRPr="00DB703D">
              <w:rPr>
                <w:rFonts w:asciiTheme="minorHAnsi" w:hAnsiTheme="minorHAnsi" w:cstheme="minorHAnsi"/>
              </w:rPr>
              <w:t>Zborovská 606, 753 01 Hranice</w:t>
            </w:r>
          </w:p>
        </w:tc>
      </w:tr>
      <w:tr w:rsidR="00957608" w:rsidRPr="00FD7531" w14:paraId="6A467AEA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2DB7F09" w14:textId="77777777" w:rsidR="00957608" w:rsidRPr="00FD7531" w:rsidRDefault="00957608" w:rsidP="00957608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9A56CA9" w14:textId="189BB4B5" w:rsidR="00957608" w:rsidRPr="00FD7531" w:rsidRDefault="00957608" w:rsidP="00957608">
            <w:pPr>
              <w:rPr>
                <w:rFonts w:ascii="Calibri" w:hAnsi="Calibri"/>
                <w:sz w:val="22"/>
                <w:szCs w:val="22"/>
              </w:rPr>
            </w:pPr>
            <w:r w:rsidRPr="00DB703D">
              <w:rPr>
                <w:rFonts w:asciiTheme="minorHAnsi" w:hAnsiTheme="minorHAnsi" w:cstheme="minorHAnsi"/>
              </w:rPr>
              <w:t>61974919</w:t>
            </w:r>
          </w:p>
        </w:tc>
      </w:tr>
      <w:tr w:rsidR="00957608" w:rsidRPr="00FD7531" w14:paraId="029219A1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CE655F3" w14:textId="77777777" w:rsidR="00957608" w:rsidRPr="00FD7531" w:rsidRDefault="00957608" w:rsidP="00957608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Osoba oprávněná jednat za zadavatele: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2ECD0A6" w14:textId="77777777" w:rsidR="00957608" w:rsidRPr="00DB703D" w:rsidRDefault="00957608" w:rsidP="00957608">
            <w:pPr>
              <w:rPr>
                <w:rFonts w:asciiTheme="minorHAnsi" w:hAnsiTheme="minorHAnsi" w:cstheme="minorHAnsi"/>
              </w:rPr>
            </w:pPr>
            <w:r w:rsidRPr="00DB703D">
              <w:rPr>
                <w:rFonts w:asciiTheme="minorHAnsi" w:hAnsiTheme="minorHAnsi" w:cstheme="minorHAnsi"/>
              </w:rPr>
              <w:t>Radek Průcha, předseda představenstva</w:t>
            </w:r>
          </w:p>
          <w:p w14:paraId="1B7C172F" w14:textId="020D59CF" w:rsidR="00957608" w:rsidRPr="00FD7531" w:rsidRDefault="00957608" w:rsidP="00957608">
            <w:pPr>
              <w:rPr>
                <w:rFonts w:ascii="Calibri" w:hAnsi="Calibri"/>
                <w:sz w:val="22"/>
                <w:szCs w:val="22"/>
              </w:rPr>
            </w:pPr>
            <w:r w:rsidRPr="00DB703D">
              <w:rPr>
                <w:rFonts w:asciiTheme="minorHAnsi" w:hAnsiTheme="minorHAnsi" w:cstheme="minorHAnsi"/>
              </w:rPr>
              <w:t>PaedDr. Marek Nádvorník, místopředseda představenstva</w:t>
            </w:r>
          </w:p>
        </w:tc>
      </w:tr>
    </w:tbl>
    <w:p w14:paraId="2BC64326" w14:textId="77777777" w:rsidR="0087316D" w:rsidRPr="00580606" w:rsidRDefault="0087316D" w:rsidP="0087316D">
      <w:pPr>
        <w:rPr>
          <w:rFonts w:ascii="Verdana" w:hAnsi="Verdana"/>
          <w:b/>
          <w:sz w:val="20"/>
          <w:szCs w:val="20"/>
        </w:rPr>
      </w:pPr>
    </w:p>
    <w:p w14:paraId="700ADB86" w14:textId="77777777" w:rsidR="0087316D" w:rsidRPr="00580606" w:rsidRDefault="0087316D" w:rsidP="0087316D">
      <w:pPr>
        <w:rPr>
          <w:rFonts w:ascii="Verdana" w:hAnsi="Verdana" w:cs="Arial"/>
          <w:sz w:val="20"/>
          <w:szCs w:val="20"/>
        </w:rPr>
      </w:pPr>
    </w:p>
    <w:p w14:paraId="6B9491E6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u w:val="single"/>
        </w:rPr>
        <w:t>Účastník</w:t>
      </w:r>
      <w:r w:rsidRPr="00580606">
        <w:rPr>
          <w:rFonts w:ascii="Verdana" w:hAnsi="Verdana" w:cs="Arial"/>
          <w:b/>
          <w:sz w:val="20"/>
          <w:szCs w:val="20"/>
          <w:u w:val="single"/>
        </w:rPr>
        <w:t>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3DAE05E3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5824AD81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Adresa: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1221181D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1AA6D9BE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IČ: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0DFC1343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1A7B9E86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DIČ: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137D4277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 xml:space="preserve">Osoba oprávněná </w:t>
      </w:r>
    </w:p>
    <w:p w14:paraId="476B8328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 xml:space="preserve">jednat za </w:t>
      </w:r>
      <w:r>
        <w:rPr>
          <w:rFonts w:ascii="Verdana" w:hAnsi="Verdana" w:cs="Arial"/>
          <w:b/>
          <w:sz w:val="20"/>
          <w:szCs w:val="20"/>
        </w:rPr>
        <w:t>účastníka</w:t>
      </w:r>
      <w:r w:rsidRPr="00580606">
        <w:rPr>
          <w:rFonts w:ascii="Verdana" w:hAnsi="Verdana" w:cs="Arial"/>
          <w:b/>
          <w:sz w:val="20"/>
          <w:szCs w:val="20"/>
        </w:rPr>
        <w:t>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02936AA7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0195FAC3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Osoby zmocněné</w:t>
      </w:r>
    </w:p>
    <w:p w14:paraId="71C1CC2D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k zastupování: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32C2C32D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74C658DB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784BBCA5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0C910626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3003"/>
        <w:gridCol w:w="3025"/>
        <w:gridCol w:w="3034"/>
      </w:tblGrid>
      <w:tr w:rsidR="00957608" w:rsidRPr="00DB703D" w14:paraId="4B0F135B" w14:textId="77777777" w:rsidTr="00A63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0F45F348" w14:textId="77777777" w:rsidR="00957608" w:rsidRPr="00DB703D" w:rsidRDefault="00957608" w:rsidP="00A63877">
            <w:pPr>
              <w:pStyle w:val="PODKAPITOLA"/>
              <w:shd w:val="clear" w:color="auto" w:fill="auto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auto"/>
              </w:rPr>
            </w:pPr>
            <w:r w:rsidRPr="00DB703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auto"/>
              </w:rPr>
              <w:t>Vozidlo</w:t>
            </w:r>
          </w:p>
        </w:tc>
        <w:tc>
          <w:tcPr>
            <w:tcW w:w="3247" w:type="dxa"/>
          </w:tcPr>
          <w:p w14:paraId="0992CBFB" w14:textId="77777777" w:rsidR="00957608" w:rsidRPr="00DB703D" w:rsidRDefault="00957608" w:rsidP="00A63877">
            <w:pPr>
              <w:pStyle w:val="PODKAPITOLA"/>
              <w:shd w:val="clear" w:color="auto" w:fill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auto"/>
              </w:rPr>
            </w:pPr>
            <w:r w:rsidRPr="00DB703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auto"/>
              </w:rPr>
              <w:t>Tovární značka</w:t>
            </w:r>
          </w:p>
        </w:tc>
        <w:tc>
          <w:tcPr>
            <w:tcW w:w="3247" w:type="dxa"/>
          </w:tcPr>
          <w:p w14:paraId="5FA7FFD9" w14:textId="77777777" w:rsidR="00957608" w:rsidRPr="00DB703D" w:rsidRDefault="00957608" w:rsidP="00A63877">
            <w:pPr>
              <w:pStyle w:val="PODKAPITOLA"/>
              <w:shd w:val="clear" w:color="auto" w:fill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auto"/>
              </w:rPr>
            </w:pPr>
            <w:r w:rsidRPr="00DB703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auto"/>
              </w:rPr>
              <w:t>Nabídková cena bez DPH</w:t>
            </w:r>
          </w:p>
        </w:tc>
      </w:tr>
      <w:tr w:rsidR="00957608" w:rsidRPr="00DB703D" w14:paraId="39076B34" w14:textId="77777777" w:rsidTr="00A638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1C6656A3" w14:textId="77777777" w:rsidR="00957608" w:rsidRPr="00DB703D" w:rsidRDefault="00957608" w:rsidP="00A63877">
            <w:pPr>
              <w:pStyle w:val="PODKAPITOLA"/>
              <w:shd w:val="clear" w:color="auto" w:fill="auto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auto"/>
              </w:rPr>
            </w:pPr>
            <w:r w:rsidRPr="00DB703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auto"/>
              </w:rPr>
              <w:t>Vozidlo A</w:t>
            </w:r>
          </w:p>
        </w:tc>
        <w:tc>
          <w:tcPr>
            <w:tcW w:w="3247" w:type="dxa"/>
          </w:tcPr>
          <w:p w14:paraId="1D16771F" w14:textId="77777777" w:rsidR="00957608" w:rsidRPr="00DB703D" w:rsidRDefault="00957608" w:rsidP="00A63877">
            <w:pPr>
              <w:pStyle w:val="PODKAPITOLA"/>
              <w:shd w:val="clear" w:color="auto" w:fill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DB703D"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  <w:highlight w:val="yellow"/>
                <w:shd w:val="clear" w:color="auto" w:fill="auto"/>
              </w:rPr>
              <w:t>Vyplní dodavatel</w:t>
            </w:r>
          </w:p>
        </w:tc>
        <w:tc>
          <w:tcPr>
            <w:tcW w:w="3247" w:type="dxa"/>
          </w:tcPr>
          <w:p w14:paraId="01E493D1" w14:textId="77777777" w:rsidR="00957608" w:rsidRPr="00DB703D" w:rsidRDefault="00957608" w:rsidP="00A63877">
            <w:pPr>
              <w:pStyle w:val="PODKAPITOLA"/>
              <w:shd w:val="clear" w:color="auto" w:fill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DB703D"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  <w:highlight w:val="yellow"/>
                <w:shd w:val="clear" w:color="auto" w:fill="auto"/>
              </w:rPr>
              <w:t>Vyplní dodavatel</w:t>
            </w:r>
          </w:p>
        </w:tc>
      </w:tr>
      <w:tr w:rsidR="00957608" w:rsidRPr="00DB703D" w14:paraId="68C4C651" w14:textId="77777777" w:rsidTr="00A638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6CA87F29" w14:textId="77777777" w:rsidR="00957608" w:rsidRPr="00DB703D" w:rsidRDefault="00957608" w:rsidP="00A63877">
            <w:pPr>
              <w:pStyle w:val="PODKAPITOLA"/>
              <w:shd w:val="clear" w:color="auto" w:fill="auto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auto"/>
              </w:rPr>
            </w:pPr>
            <w:r w:rsidRPr="00DB703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auto"/>
              </w:rPr>
              <w:t>Vozidlo B</w:t>
            </w:r>
          </w:p>
        </w:tc>
        <w:tc>
          <w:tcPr>
            <w:tcW w:w="3247" w:type="dxa"/>
          </w:tcPr>
          <w:p w14:paraId="17232D80" w14:textId="77777777" w:rsidR="00957608" w:rsidRPr="00DB703D" w:rsidRDefault="00957608" w:rsidP="00A63877">
            <w:pPr>
              <w:pStyle w:val="PODKAPITOLA"/>
              <w:shd w:val="clear" w:color="auto" w:fill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DB703D"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  <w:highlight w:val="yellow"/>
                <w:shd w:val="clear" w:color="auto" w:fill="auto"/>
              </w:rPr>
              <w:t>Vyplní dodavatel</w:t>
            </w:r>
          </w:p>
        </w:tc>
        <w:tc>
          <w:tcPr>
            <w:tcW w:w="3247" w:type="dxa"/>
          </w:tcPr>
          <w:p w14:paraId="3B9546AA" w14:textId="77777777" w:rsidR="00957608" w:rsidRPr="00DB703D" w:rsidRDefault="00957608" w:rsidP="00A63877">
            <w:pPr>
              <w:pStyle w:val="PODKAPITOLA"/>
              <w:shd w:val="clear" w:color="auto" w:fill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DB703D"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  <w:highlight w:val="yellow"/>
                <w:shd w:val="clear" w:color="auto" w:fill="auto"/>
              </w:rPr>
              <w:t>Vyplní dodavatel</w:t>
            </w:r>
          </w:p>
        </w:tc>
      </w:tr>
      <w:tr w:rsidR="00957608" w:rsidRPr="00DB703D" w14:paraId="4C0FEBEE" w14:textId="77777777" w:rsidTr="00A638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5FF8F41B" w14:textId="77777777" w:rsidR="00957608" w:rsidRPr="00DB703D" w:rsidRDefault="00957608" w:rsidP="00A63877">
            <w:pPr>
              <w:pStyle w:val="PODKAPITOLA"/>
              <w:shd w:val="clear" w:color="auto" w:fill="auto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auto"/>
              </w:rPr>
            </w:pPr>
            <w:r w:rsidRPr="00DB703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auto"/>
              </w:rPr>
              <w:t>Vozidlo C</w:t>
            </w:r>
          </w:p>
        </w:tc>
        <w:tc>
          <w:tcPr>
            <w:tcW w:w="3247" w:type="dxa"/>
          </w:tcPr>
          <w:p w14:paraId="6CB9921D" w14:textId="77777777" w:rsidR="00957608" w:rsidRPr="00DB703D" w:rsidRDefault="00957608" w:rsidP="00A63877">
            <w:pPr>
              <w:pStyle w:val="PODKAPITOLA"/>
              <w:shd w:val="clear" w:color="auto" w:fill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DB703D"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  <w:highlight w:val="yellow"/>
                <w:shd w:val="clear" w:color="auto" w:fill="auto"/>
              </w:rPr>
              <w:t>Vyplní dodavatel</w:t>
            </w:r>
          </w:p>
        </w:tc>
        <w:tc>
          <w:tcPr>
            <w:tcW w:w="3247" w:type="dxa"/>
          </w:tcPr>
          <w:p w14:paraId="2627485D" w14:textId="77777777" w:rsidR="00957608" w:rsidRPr="00DB703D" w:rsidRDefault="00957608" w:rsidP="00A63877">
            <w:pPr>
              <w:pStyle w:val="PODKAPITOLA"/>
              <w:shd w:val="clear" w:color="auto" w:fill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DB703D"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  <w:highlight w:val="yellow"/>
                <w:shd w:val="clear" w:color="auto" w:fill="auto"/>
              </w:rPr>
              <w:t>Vyplní dodavatel</w:t>
            </w:r>
          </w:p>
        </w:tc>
      </w:tr>
      <w:tr w:rsidR="00957608" w:rsidRPr="00DB703D" w14:paraId="737A2450" w14:textId="77777777" w:rsidTr="00A638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gridSpan w:val="2"/>
          </w:tcPr>
          <w:p w14:paraId="19DAE2A1" w14:textId="77777777" w:rsidR="00957608" w:rsidRPr="00DB703D" w:rsidRDefault="00957608" w:rsidP="00A63877">
            <w:pPr>
              <w:pStyle w:val="PODKAPITOLA"/>
              <w:shd w:val="clear" w:color="auto" w:fill="auto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auto"/>
              </w:rPr>
            </w:pPr>
            <w:r w:rsidRPr="00DB703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auto"/>
              </w:rPr>
              <w:lastRenderedPageBreak/>
              <w:t>Cena celkem bez DPH</w:t>
            </w:r>
          </w:p>
        </w:tc>
        <w:tc>
          <w:tcPr>
            <w:tcW w:w="3247" w:type="dxa"/>
          </w:tcPr>
          <w:p w14:paraId="7D34F3CE" w14:textId="77777777" w:rsidR="00957608" w:rsidRPr="00DB703D" w:rsidRDefault="00957608" w:rsidP="00A63877">
            <w:pPr>
              <w:pStyle w:val="PODKAPITOLA"/>
              <w:shd w:val="clear" w:color="auto" w:fill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DB703D"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  <w:highlight w:val="yellow"/>
                <w:shd w:val="clear" w:color="auto" w:fill="auto"/>
              </w:rPr>
              <w:t>Vyplní dodavatel</w:t>
            </w:r>
          </w:p>
        </w:tc>
      </w:tr>
    </w:tbl>
    <w:p w14:paraId="1C94AC37" w14:textId="77777777" w:rsidR="0087316D" w:rsidRPr="00580606" w:rsidRDefault="0087316D" w:rsidP="0087316D">
      <w:pPr>
        <w:pStyle w:val="Zkladntext2"/>
        <w:rPr>
          <w:rFonts w:cs="Arial"/>
          <w:b/>
          <w:szCs w:val="20"/>
          <w:u w:val="single"/>
          <w:lang w:val="cs-CZ"/>
        </w:rPr>
      </w:pPr>
    </w:p>
    <w:p w14:paraId="0E9F861C" w14:textId="77777777" w:rsidR="0087316D" w:rsidRDefault="0087316D" w:rsidP="0087316D">
      <w:pPr>
        <w:tabs>
          <w:tab w:val="center" w:pos="7230"/>
        </w:tabs>
        <w:rPr>
          <w:rFonts w:ascii="Verdana" w:hAnsi="Verdana"/>
        </w:rPr>
      </w:pPr>
      <w:r w:rsidRPr="00580606">
        <w:rPr>
          <w:rFonts w:ascii="Verdana" w:hAnsi="Verdana"/>
        </w:rPr>
        <w:tab/>
      </w:r>
    </w:p>
    <w:p w14:paraId="18E8A8A1" w14:textId="77777777" w:rsidR="0087316D" w:rsidRPr="00580606" w:rsidRDefault="0087316D" w:rsidP="0087316D">
      <w:pPr>
        <w:tabs>
          <w:tab w:val="center" w:pos="7230"/>
        </w:tabs>
        <w:rPr>
          <w:rFonts w:ascii="Verdana" w:hAnsi="Verdana"/>
        </w:rPr>
      </w:pPr>
    </w:p>
    <w:p w14:paraId="3099F4C4" w14:textId="77777777" w:rsidR="0087316D" w:rsidRPr="00580606" w:rsidRDefault="0087316D" w:rsidP="0087316D">
      <w:pPr>
        <w:tabs>
          <w:tab w:val="center" w:pos="7230"/>
        </w:tabs>
        <w:rPr>
          <w:rFonts w:ascii="Verdana" w:hAnsi="Verdana"/>
          <w:szCs w:val="20"/>
        </w:rPr>
      </w:pPr>
      <w:r w:rsidRPr="00580606">
        <w:rPr>
          <w:rFonts w:ascii="Verdana" w:hAnsi="Verdana"/>
        </w:rPr>
        <w:tab/>
      </w:r>
    </w:p>
    <w:tbl>
      <w:tblPr>
        <w:tblpPr w:leftFromText="141" w:rightFromText="141" w:vertAnchor="text" w:horzAnchor="page" w:tblpX="5603" w:tblpY="-21"/>
        <w:tblW w:w="0" w:type="auto"/>
        <w:tblLook w:val="04A0" w:firstRow="1" w:lastRow="0" w:firstColumn="1" w:lastColumn="0" w:noHBand="0" w:noVBand="1"/>
      </w:tblPr>
      <w:tblGrid>
        <w:gridCol w:w="4801"/>
      </w:tblGrid>
      <w:tr w:rsidR="0087316D" w:rsidRPr="00580606" w14:paraId="0CE7C5A5" w14:textId="77777777" w:rsidTr="002D2081">
        <w:tc>
          <w:tcPr>
            <w:tcW w:w="4361" w:type="dxa"/>
            <w:shd w:val="clear" w:color="auto" w:fill="auto"/>
          </w:tcPr>
          <w:tbl>
            <w:tblPr>
              <w:tblpPr w:leftFromText="141" w:rightFromText="141" w:vertAnchor="text" w:horzAnchor="page" w:tblpX="5603" w:tblpY="-21"/>
              <w:tblW w:w="0" w:type="auto"/>
              <w:tblLook w:val="00A0" w:firstRow="1" w:lastRow="0" w:firstColumn="1" w:lastColumn="0" w:noHBand="0" w:noVBand="0"/>
            </w:tblPr>
            <w:tblGrid>
              <w:gridCol w:w="4308"/>
              <w:gridCol w:w="277"/>
            </w:tblGrid>
            <w:tr w:rsidR="0087316D" w:rsidRPr="00122D7B" w14:paraId="2148328B" w14:textId="77777777" w:rsidTr="002D2081">
              <w:tc>
                <w:tcPr>
                  <w:tcW w:w="4361" w:type="dxa"/>
                </w:tcPr>
                <w:p w14:paraId="1D4FD999" w14:textId="77777777" w:rsidR="0087316D" w:rsidRPr="00122D7B" w:rsidDel="00F510C3" w:rsidRDefault="0087316D" w:rsidP="002D2081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</w:pPr>
                  <w:r w:rsidRPr="00122D7B"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4361" w:type="dxa"/>
                </w:tcPr>
                <w:p w14:paraId="1B5B869F" w14:textId="77777777" w:rsidR="0087316D" w:rsidRPr="00122D7B" w:rsidRDefault="0087316D" w:rsidP="002D2081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7316D" w:rsidRPr="00122D7B" w14:paraId="69350736" w14:textId="77777777" w:rsidTr="002D2081">
              <w:tc>
                <w:tcPr>
                  <w:tcW w:w="4361" w:type="dxa"/>
                </w:tcPr>
                <w:p w14:paraId="69C7BB7C" w14:textId="77777777" w:rsidR="0087316D" w:rsidRPr="00122D7B" w:rsidRDefault="0087316D" w:rsidP="002D2081">
                  <w:pPr>
                    <w:pStyle w:val="Zkladntext2"/>
                    <w:rPr>
                      <w:i/>
                      <w:szCs w:val="20"/>
                      <w:highlight w:val="yellow"/>
                    </w:rPr>
                  </w:pPr>
                  <w:r w:rsidRPr="00122D7B">
                    <w:rPr>
                      <w:i/>
                      <w:szCs w:val="20"/>
                      <w:highlight w:val="yellow"/>
                    </w:rPr>
                    <w:t xml:space="preserve">(Obchodní firma, jméno a podpis osoby oprávněná jednat za </w:t>
                  </w:r>
                  <w:r>
                    <w:rPr>
                      <w:i/>
                      <w:szCs w:val="20"/>
                      <w:highlight w:val="yellow"/>
                    </w:rPr>
                    <w:t>Účastníka</w:t>
                  </w:r>
                  <w:r w:rsidRPr="00122D7B">
                    <w:rPr>
                      <w:i/>
                      <w:szCs w:val="20"/>
                      <w:highlight w:val="yellow"/>
                    </w:rPr>
                    <w:t xml:space="preserve"> - doplní </w:t>
                  </w:r>
                  <w:r>
                    <w:rPr>
                      <w:i/>
                      <w:szCs w:val="20"/>
                      <w:highlight w:val="yellow"/>
                    </w:rPr>
                    <w:t>účastník</w:t>
                  </w:r>
                  <w:r w:rsidRPr="00122D7B">
                    <w:rPr>
                      <w:i/>
                      <w:szCs w:val="20"/>
                      <w:highlight w:val="yellow"/>
                    </w:rPr>
                    <w:t>)</w:t>
                  </w:r>
                </w:p>
                <w:p w14:paraId="2E707EB5" w14:textId="77777777" w:rsidR="0087316D" w:rsidRPr="00122D7B" w:rsidDel="00F510C3" w:rsidRDefault="0087316D" w:rsidP="002D2081">
                  <w:pPr>
                    <w:pStyle w:val="Zkladntext2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4361" w:type="dxa"/>
                </w:tcPr>
                <w:p w14:paraId="2CB9A67E" w14:textId="77777777" w:rsidR="0087316D" w:rsidRPr="00122D7B" w:rsidRDefault="0087316D" w:rsidP="002D208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3262A1D9" w14:textId="77777777" w:rsidR="0087316D" w:rsidRPr="00580606" w:rsidRDefault="0087316D" w:rsidP="002D2081">
            <w:pPr>
              <w:ind w:left="2835" w:hanging="2835"/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580606" w14:paraId="41846711" w14:textId="77777777" w:rsidTr="002D2081">
        <w:tc>
          <w:tcPr>
            <w:tcW w:w="4361" w:type="dxa"/>
            <w:shd w:val="clear" w:color="auto" w:fill="auto"/>
          </w:tcPr>
          <w:p w14:paraId="32960D2E" w14:textId="77777777" w:rsidR="0087316D" w:rsidRPr="00580606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72CA59" w14:textId="77777777" w:rsidR="0087316D" w:rsidRPr="00580606" w:rsidRDefault="0087316D" w:rsidP="0087316D">
      <w:pPr>
        <w:tabs>
          <w:tab w:val="center" w:pos="7230"/>
        </w:tabs>
        <w:rPr>
          <w:rFonts w:ascii="Verdana" w:hAnsi="Verdana"/>
          <w:szCs w:val="20"/>
        </w:rPr>
      </w:pPr>
    </w:p>
    <w:p w14:paraId="41C983A3" w14:textId="77777777" w:rsidR="0087316D" w:rsidRPr="00551906" w:rsidRDefault="0087316D" w:rsidP="0087316D">
      <w:pPr>
        <w:widowControl w:val="0"/>
        <w:adjustRightInd w:val="0"/>
        <w:textAlignment w:val="baseline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sz w:val="20"/>
          <w:szCs w:val="20"/>
        </w:rPr>
        <w:br w:type="page"/>
      </w:r>
      <w:r>
        <w:rPr>
          <w:rFonts w:ascii="Verdana" w:hAnsi="Verdana" w:cs="Calibri"/>
          <w:b/>
          <w:sz w:val="20"/>
          <w:lang w:eastAsia="x-none"/>
        </w:rPr>
        <w:lastRenderedPageBreak/>
        <w:t>Příloha č. 2</w:t>
      </w:r>
    </w:p>
    <w:p w14:paraId="6ACBCCBE" w14:textId="77777777" w:rsidR="0087316D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6"/>
          <w:szCs w:val="36"/>
        </w:rPr>
      </w:pPr>
    </w:p>
    <w:p w14:paraId="277A8EA2" w14:textId="24AC6CF2" w:rsidR="0087316D" w:rsidRPr="009F26FD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2"/>
          <w:szCs w:val="36"/>
        </w:rPr>
      </w:pPr>
      <w:r w:rsidRPr="009F26FD">
        <w:rPr>
          <w:rFonts w:ascii="Verdana" w:hAnsi="Verdana"/>
          <w:b/>
          <w:sz w:val="32"/>
          <w:szCs w:val="36"/>
        </w:rPr>
        <w:t>Čestné prohlášení</w:t>
      </w:r>
      <w:r w:rsidRPr="009F26FD">
        <w:rPr>
          <w:sz w:val="22"/>
        </w:rPr>
        <w:t xml:space="preserve"> </w:t>
      </w:r>
      <w:r w:rsidRPr="009F26FD">
        <w:rPr>
          <w:rFonts w:ascii="Verdana" w:hAnsi="Verdana"/>
          <w:b/>
          <w:sz w:val="32"/>
          <w:szCs w:val="36"/>
        </w:rPr>
        <w:t>k</w:t>
      </w:r>
      <w:r w:rsidR="00FD7531">
        <w:rPr>
          <w:rFonts w:ascii="Verdana" w:hAnsi="Verdana"/>
          <w:b/>
          <w:sz w:val="32"/>
          <w:szCs w:val="36"/>
        </w:rPr>
        <w:t>e</w:t>
      </w:r>
      <w:r w:rsidRPr="009F26FD">
        <w:rPr>
          <w:rFonts w:ascii="Verdana" w:hAnsi="Verdana"/>
          <w:b/>
          <w:sz w:val="32"/>
          <w:szCs w:val="36"/>
        </w:rPr>
        <w:t xml:space="preserve"> </w:t>
      </w:r>
      <w:r w:rsidR="00FD7531">
        <w:rPr>
          <w:rFonts w:ascii="Verdana" w:hAnsi="Verdana"/>
          <w:b/>
          <w:sz w:val="32"/>
          <w:szCs w:val="36"/>
        </w:rPr>
        <w:t>kvalifikaci</w:t>
      </w:r>
      <w:r w:rsidR="0064513D">
        <w:rPr>
          <w:rFonts w:ascii="Verdana" w:hAnsi="Verdana"/>
          <w:b/>
          <w:sz w:val="32"/>
          <w:szCs w:val="36"/>
        </w:rPr>
        <w:t xml:space="preserve"> </w:t>
      </w:r>
    </w:p>
    <w:p w14:paraId="655402E7" w14:textId="77777777" w:rsidR="0087316D" w:rsidRPr="00122D7B" w:rsidRDefault="0087316D" w:rsidP="0087316D">
      <w:pPr>
        <w:rPr>
          <w:rFonts w:ascii="Verdana" w:hAnsi="Verdana" w:cs="Andalus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87316D" w:rsidRPr="00122D7B" w14:paraId="3A548B4E" w14:textId="77777777" w:rsidTr="002D208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3004DC7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</w:tcPr>
          <w:p w14:paraId="1DB4C0C8" w14:textId="77777777" w:rsidR="0087316D" w:rsidRPr="00122D7B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02563C9E" w14:textId="77777777" w:rsidTr="002D208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870F039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</w:tcPr>
          <w:p w14:paraId="7FBCA015" w14:textId="77777777" w:rsidR="0087316D" w:rsidRPr="00122D7B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3D4F8ED3" w14:textId="77777777" w:rsidTr="002D208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1603DF5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</w:tcPr>
          <w:p w14:paraId="2435C191" w14:textId="77777777" w:rsidR="0087316D" w:rsidRPr="00122D7B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270281" w14:textId="77777777" w:rsidR="0087316D" w:rsidRPr="00122D7B" w:rsidRDefault="0087316D" w:rsidP="0087316D">
      <w:pPr>
        <w:spacing w:after="60"/>
        <w:jc w:val="both"/>
        <w:rPr>
          <w:rFonts w:ascii="Verdana" w:hAnsi="Verdana"/>
          <w:sz w:val="20"/>
          <w:szCs w:val="20"/>
        </w:rPr>
      </w:pPr>
    </w:p>
    <w:p w14:paraId="6397DE23" w14:textId="77777777" w:rsidR="0087316D" w:rsidRPr="00AF5549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sz w:val="18"/>
          <w:szCs w:val="18"/>
        </w:rPr>
      </w:pPr>
    </w:p>
    <w:p w14:paraId="5431C54C" w14:textId="77777777" w:rsidR="0087316D" w:rsidRPr="00AF5549" w:rsidRDefault="0087316D" w:rsidP="0087316D">
      <w:pPr>
        <w:widowControl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146AD39F" w14:textId="1A2A231A" w:rsidR="0087316D" w:rsidRDefault="0087316D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2D53E2">
        <w:rPr>
          <w:rFonts w:ascii="Verdana" w:hAnsi="Verdana"/>
          <w:sz w:val="18"/>
          <w:szCs w:val="18"/>
        </w:rPr>
        <w:t xml:space="preserve">Prohlašuji tímto čestně, že disponujeme kompletní kvalifikaci stanovenou v rámci zadávacích podmínek s názvem </w:t>
      </w:r>
      <w:r w:rsidR="001D157F">
        <w:rPr>
          <w:rFonts w:ascii="Verdana" w:hAnsi="Verdana"/>
          <w:sz w:val="18"/>
          <w:szCs w:val="18"/>
        </w:rPr>
        <w:t>„</w:t>
      </w:r>
      <w:r w:rsidR="00957608">
        <w:rPr>
          <w:rFonts w:ascii="Calibri" w:eastAsia="Calibri" w:hAnsi="Calibri"/>
          <w:b/>
          <w:bCs/>
          <w:sz w:val="22"/>
          <w:szCs w:val="22"/>
          <w:lang w:eastAsia="en-US"/>
        </w:rPr>
        <w:t>ELEKTROVOZY</w:t>
      </w:r>
      <w:r w:rsidRPr="002D53E2">
        <w:rPr>
          <w:rFonts w:ascii="Verdana" w:hAnsi="Verdana"/>
          <w:b/>
          <w:bCs/>
          <w:sz w:val="18"/>
          <w:szCs w:val="18"/>
        </w:rPr>
        <w:t xml:space="preserve">“ </w:t>
      </w:r>
      <w:r w:rsidRPr="002D53E2">
        <w:rPr>
          <w:rFonts w:ascii="Verdana" w:hAnsi="Verdana"/>
          <w:sz w:val="18"/>
          <w:szCs w:val="18"/>
        </w:rPr>
        <w:t>tzn., že:</w:t>
      </w:r>
    </w:p>
    <w:p w14:paraId="21F9E5AA" w14:textId="77777777" w:rsidR="00F279E3" w:rsidRPr="002D53E2" w:rsidRDefault="00F279E3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295D1061" w14:textId="54FB5F9D" w:rsidR="0087316D" w:rsidRPr="002D53E2" w:rsidRDefault="0087316D" w:rsidP="002D53E2">
      <w:pPr>
        <w:pStyle w:val="Odstavecseseznamem"/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2D53E2">
        <w:rPr>
          <w:rFonts w:ascii="Verdana" w:hAnsi="Verdana"/>
          <w:sz w:val="18"/>
          <w:szCs w:val="18"/>
        </w:rPr>
        <w:t>splňujeme základní způsobilost definovanou zákonem a zadavatelem v rámci zadávacích podmínek</w:t>
      </w:r>
    </w:p>
    <w:p w14:paraId="55C24A32" w14:textId="360BF996" w:rsidR="002A5BC2" w:rsidRDefault="0087316D" w:rsidP="00957608">
      <w:pPr>
        <w:pStyle w:val="Odstavecseseznamem"/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2D53E2">
        <w:rPr>
          <w:rFonts w:ascii="Verdana" w:hAnsi="Verdana"/>
          <w:sz w:val="18"/>
          <w:szCs w:val="18"/>
        </w:rPr>
        <w:t>splňujeme profesní způsobilost dle § 77 odst. 1 zákona</w:t>
      </w:r>
      <w:r w:rsidR="00F279E3">
        <w:rPr>
          <w:rFonts w:ascii="Verdana" w:hAnsi="Verdana"/>
          <w:sz w:val="18"/>
          <w:szCs w:val="18"/>
        </w:rPr>
        <w:t xml:space="preserve"> </w:t>
      </w:r>
      <w:r w:rsidR="002A5BC2">
        <w:rPr>
          <w:rFonts w:ascii="Verdana" w:hAnsi="Verdana"/>
          <w:sz w:val="18"/>
          <w:szCs w:val="18"/>
        </w:rPr>
        <w:t xml:space="preserve"> </w:t>
      </w:r>
    </w:p>
    <w:p w14:paraId="2AFD6304" w14:textId="77777777" w:rsidR="002A5BC2" w:rsidRDefault="002A5BC2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0F931A52" w14:textId="1965818D" w:rsidR="0087316D" w:rsidRPr="002D53E2" w:rsidRDefault="0087316D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</w:p>
    <w:p w14:paraId="6627B5D1" w14:textId="77777777" w:rsidR="0087316D" w:rsidRPr="002D53E2" w:rsidRDefault="0087316D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3B82FB90" w14:textId="74E23A99" w:rsid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3189045F" w14:textId="77777777" w:rsidR="00FD7531" w:rsidRPr="0007462B" w:rsidRDefault="00FD7531" w:rsidP="00FD7531">
      <w:pPr>
        <w:rPr>
          <w:rFonts w:ascii="Verdana" w:hAnsi="Verdana"/>
          <w:sz w:val="20"/>
          <w:szCs w:val="20"/>
        </w:rPr>
      </w:pPr>
      <w:r w:rsidRPr="0007462B">
        <w:rPr>
          <w:rFonts w:ascii="Verdana" w:hAnsi="Verdana"/>
          <w:sz w:val="20"/>
          <w:szCs w:val="20"/>
        </w:rPr>
        <w:t xml:space="preserve">V </w:t>
      </w:r>
      <w:r w:rsidRPr="00EB38F5">
        <w:rPr>
          <w:rFonts w:ascii="Verdana" w:hAnsi="Verdana"/>
          <w:sz w:val="20"/>
          <w:szCs w:val="20"/>
          <w:highlight w:val="yellow"/>
        </w:rPr>
        <w:t>…………………</w:t>
      </w:r>
      <w:r w:rsidRPr="0007462B">
        <w:rPr>
          <w:rFonts w:ascii="Verdana" w:hAnsi="Verdana"/>
          <w:sz w:val="20"/>
          <w:szCs w:val="20"/>
        </w:rPr>
        <w:t xml:space="preserve"> dne </w:t>
      </w:r>
      <w:r w:rsidRPr="00EB38F5">
        <w:rPr>
          <w:rFonts w:ascii="Verdana" w:hAnsi="Verdana"/>
          <w:sz w:val="20"/>
          <w:szCs w:val="20"/>
          <w:highlight w:val="yellow"/>
        </w:rPr>
        <w:t>…………………………</w:t>
      </w:r>
    </w:p>
    <w:tbl>
      <w:tblPr>
        <w:tblpPr w:leftFromText="141" w:rightFromText="141" w:vertAnchor="text" w:horzAnchor="page" w:tblpX="5416" w:tblpY="177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  <w:gridCol w:w="4361"/>
      </w:tblGrid>
      <w:tr w:rsidR="00FD7531" w:rsidRPr="00122D7B" w14:paraId="7113FDD9" w14:textId="77777777" w:rsidTr="00611BED">
        <w:tc>
          <w:tcPr>
            <w:tcW w:w="4361" w:type="dxa"/>
          </w:tcPr>
          <w:p w14:paraId="70798FAB" w14:textId="77777777" w:rsidR="00FD7531" w:rsidRPr="00122D7B" w:rsidDel="00F510C3" w:rsidRDefault="00FD7531" w:rsidP="00611BED">
            <w:pPr>
              <w:ind w:left="2835" w:hanging="2835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22D7B">
              <w:rPr>
                <w:rFonts w:ascii="Verdana" w:hAnsi="Verdana"/>
                <w:sz w:val="20"/>
                <w:szCs w:val="20"/>
                <w:highlight w:val="yellow"/>
              </w:rPr>
              <w:t>…………………………………………………………………</w:t>
            </w:r>
          </w:p>
        </w:tc>
        <w:tc>
          <w:tcPr>
            <w:tcW w:w="4361" w:type="dxa"/>
          </w:tcPr>
          <w:p w14:paraId="02898730" w14:textId="77777777" w:rsidR="00FD7531" w:rsidRPr="00122D7B" w:rsidRDefault="00FD7531" w:rsidP="00611BED">
            <w:pPr>
              <w:ind w:left="2835" w:hanging="2835"/>
              <w:rPr>
                <w:rFonts w:ascii="Verdana" w:hAnsi="Verdana"/>
                <w:sz w:val="20"/>
                <w:szCs w:val="20"/>
              </w:rPr>
            </w:pPr>
          </w:p>
        </w:tc>
      </w:tr>
      <w:tr w:rsidR="00FD7531" w:rsidRPr="00122D7B" w14:paraId="56F633B1" w14:textId="77777777" w:rsidTr="00611BED">
        <w:tc>
          <w:tcPr>
            <w:tcW w:w="4361" w:type="dxa"/>
          </w:tcPr>
          <w:p w14:paraId="26FE5DA1" w14:textId="77777777" w:rsidR="00FD7531" w:rsidRPr="00122D7B" w:rsidRDefault="00FD7531" w:rsidP="00611BED">
            <w:pPr>
              <w:pStyle w:val="Zkladntext2"/>
              <w:rPr>
                <w:i/>
                <w:szCs w:val="20"/>
                <w:highlight w:val="yellow"/>
              </w:rPr>
            </w:pPr>
            <w:r w:rsidRPr="00122D7B">
              <w:rPr>
                <w:i/>
                <w:szCs w:val="20"/>
                <w:highlight w:val="yellow"/>
              </w:rPr>
              <w:t xml:space="preserve">(Obchodní firma, jméno a podpis osoby oprávněná jednat za </w:t>
            </w:r>
            <w:r>
              <w:rPr>
                <w:i/>
                <w:szCs w:val="20"/>
                <w:highlight w:val="yellow"/>
              </w:rPr>
              <w:t>Účastníka</w:t>
            </w:r>
            <w:r w:rsidRPr="00122D7B">
              <w:rPr>
                <w:i/>
                <w:szCs w:val="20"/>
                <w:highlight w:val="yellow"/>
              </w:rPr>
              <w:t xml:space="preserve"> - doplní </w:t>
            </w:r>
            <w:r>
              <w:rPr>
                <w:i/>
                <w:szCs w:val="20"/>
                <w:highlight w:val="yellow"/>
              </w:rPr>
              <w:t>účastník</w:t>
            </w:r>
            <w:r w:rsidRPr="00122D7B">
              <w:rPr>
                <w:i/>
                <w:szCs w:val="20"/>
                <w:highlight w:val="yellow"/>
              </w:rPr>
              <w:t>)</w:t>
            </w:r>
          </w:p>
          <w:p w14:paraId="075AB458" w14:textId="77777777" w:rsidR="00FD7531" w:rsidRPr="00122D7B" w:rsidDel="00F510C3" w:rsidRDefault="00FD7531" w:rsidP="00611BED">
            <w:pPr>
              <w:pStyle w:val="Zkladntext2"/>
              <w:rPr>
                <w:i/>
                <w:szCs w:val="20"/>
              </w:rPr>
            </w:pPr>
          </w:p>
        </w:tc>
        <w:tc>
          <w:tcPr>
            <w:tcW w:w="4361" w:type="dxa"/>
          </w:tcPr>
          <w:p w14:paraId="3DC5590E" w14:textId="77777777" w:rsidR="00FD7531" w:rsidRPr="00122D7B" w:rsidRDefault="00FD7531" w:rsidP="00611BE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EEEABB" w14:textId="59AFD82E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4A054B28" w14:textId="48210D54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37093A84" w14:textId="78169C1D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66FED4A" w14:textId="5EEEE0F6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0D39163C" w14:textId="6216BF9B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DC185E9" w14:textId="243B0500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073BA42D" w14:textId="1615F74A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63BC9A69" w14:textId="77777777" w:rsidR="00FD7531" w:rsidRPr="002D53E2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2AF99177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434E4704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</w:p>
    <w:p w14:paraId="61453A86" w14:textId="77777777" w:rsidR="0087316D" w:rsidRPr="002D53E2" w:rsidRDefault="0087316D" w:rsidP="002D53E2">
      <w:pPr>
        <w:widowControl w:val="0"/>
        <w:adjustRightInd w:val="0"/>
        <w:spacing w:line="276" w:lineRule="auto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14:paraId="37E316A0" w14:textId="77777777" w:rsidR="0087316D" w:rsidRPr="002D53E2" w:rsidRDefault="0087316D" w:rsidP="002D53E2">
      <w:pPr>
        <w:widowControl w:val="0"/>
        <w:adjustRightInd w:val="0"/>
        <w:spacing w:line="276" w:lineRule="auto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14:paraId="6B3F2785" w14:textId="77777777" w:rsidR="0087316D" w:rsidRDefault="0087316D" w:rsidP="0087316D"/>
    <w:p w14:paraId="3F8C08C4" w14:textId="77777777" w:rsidR="00F279E3" w:rsidRDefault="00F279E3" w:rsidP="0087316D"/>
    <w:p w14:paraId="7C147BE8" w14:textId="77777777" w:rsidR="00F279E3" w:rsidRDefault="00F279E3" w:rsidP="0087316D"/>
    <w:p w14:paraId="627AED89" w14:textId="77777777" w:rsidR="00F279E3" w:rsidRDefault="00F279E3" w:rsidP="0087316D"/>
    <w:sectPr w:rsidR="00F279E3" w:rsidSect="00955460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2D64" w14:textId="77777777" w:rsidR="009E335F" w:rsidRDefault="009E335F" w:rsidP="0087316D">
      <w:r>
        <w:separator/>
      </w:r>
    </w:p>
  </w:endnote>
  <w:endnote w:type="continuationSeparator" w:id="0">
    <w:p w14:paraId="47DCCDB4" w14:textId="77777777" w:rsidR="009E335F" w:rsidRDefault="009E335F" w:rsidP="0087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2BA9" w14:textId="77777777" w:rsidR="00456381" w:rsidRDefault="0012513B" w:rsidP="00D95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1B515" w14:textId="77777777" w:rsidR="00456381" w:rsidRDefault="00456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63C5" w14:textId="095EF855" w:rsidR="00456381" w:rsidRPr="00FB21FD" w:rsidRDefault="0012513B" w:rsidP="00FB21FD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B21FD">
      <w:rPr>
        <w:rFonts w:ascii="Verdana" w:hAnsi="Verdana"/>
        <w:sz w:val="18"/>
        <w:szCs w:val="18"/>
      </w:rPr>
      <w:t xml:space="preserve">Stránka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PAGE</w:instrText>
    </w:r>
    <w:r w:rsidRPr="00FB21FD">
      <w:rPr>
        <w:rFonts w:ascii="Verdana" w:hAnsi="Verdana"/>
        <w:sz w:val="18"/>
        <w:szCs w:val="18"/>
      </w:rPr>
      <w:fldChar w:fldCharType="separate"/>
    </w:r>
    <w:r w:rsidR="005261FB">
      <w:rPr>
        <w:rFonts w:ascii="Verdana" w:hAnsi="Verdana"/>
        <w:noProof/>
        <w:sz w:val="18"/>
        <w:szCs w:val="18"/>
      </w:rPr>
      <w:t>- 5 -</w:t>
    </w:r>
    <w:r w:rsidRPr="00FB21FD">
      <w:rPr>
        <w:rFonts w:ascii="Verdana" w:hAnsi="Verdana"/>
        <w:sz w:val="18"/>
        <w:szCs w:val="18"/>
      </w:rPr>
      <w:fldChar w:fldCharType="end"/>
    </w:r>
    <w:r w:rsidRPr="00FB21FD">
      <w:rPr>
        <w:rFonts w:ascii="Verdana" w:hAnsi="Verdana"/>
        <w:sz w:val="18"/>
        <w:szCs w:val="18"/>
      </w:rPr>
      <w:t xml:space="preserve"> z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NUMPAGES</w:instrText>
    </w:r>
    <w:r w:rsidRPr="00FB21FD">
      <w:rPr>
        <w:rFonts w:ascii="Verdana" w:hAnsi="Verdana"/>
        <w:sz w:val="18"/>
        <w:szCs w:val="18"/>
      </w:rPr>
      <w:fldChar w:fldCharType="separate"/>
    </w:r>
    <w:r w:rsidR="005261FB">
      <w:rPr>
        <w:rFonts w:ascii="Verdana" w:hAnsi="Verdana"/>
        <w:noProof/>
        <w:sz w:val="18"/>
        <w:szCs w:val="18"/>
      </w:rPr>
      <w:t>5</w:t>
    </w:r>
    <w:r w:rsidRPr="00FB21FD">
      <w:rPr>
        <w:rFonts w:ascii="Verdana" w:hAnsi="Verdana"/>
        <w:sz w:val="18"/>
        <w:szCs w:val="18"/>
      </w:rPr>
      <w:fldChar w:fldCharType="end"/>
    </w:r>
  </w:p>
  <w:p w14:paraId="5B5C4A1E" w14:textId="77777777" w:rsidR="00456381" w:rsidRDefault="00456381" w:rsidP="00912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ED3B" w14:textId="77777777" w:rsidR="009E335F" w:rsidRDefault="009E335F" w:rsidP="0087316D">
      <w:r>
        <w:separator/>
      </w:r>
    </w:p>
  </w:footnote>
  <w:footnote w:type="continuationSeparator" w:id="0">
    <w:p w14:paraId="24594577" w14:textId="77777777" w:rsidR="009E335F" w:rsidRDefault="009E335F" w:rsidP="0087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4EF1" w14:textId="33FDDDD1" w:rsidR="00456381" w:rsidRPr="00A266C9" w:rsidRDefault="00456381" w:rsidP="00C00F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677" w14:textId="51B02485" w:rsidR="00456381" w:rsidRPr="00A266C9" w:rsidRDefault="00456381" w:rsidP="00C00F3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7511"/>
    <w:multiLevelType w:val="hybridMultilevel"/>
    <w:tmpl w:val="DA826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53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6D"/>
    <w:rsid w:val="0004572C"/>
    <w:rsid w:val="00082184"/>
    <w:rsid w:val="0012513B"/>
    <w:rsid w:val="00157A3F"/>
    <w:rsid w:val="0019289B"/>
    <w:rsid w:val="001D157F"/>
    <w:rsid w:val="002159A8"/>
    <w:rsid w:val="002A5BC2"/>
    <w:rsid w:val="002D53E2"/>
    <w:rsid w:val="00390B19"/>
    <w:rsid w:val="00401D78"/>
    <w:rsid w:val="00456381"/>
    <w:rsid w:val="0048125D"/>
    <w:rsid w:val="005261FB"/>
    <w:rsid w:val="0064513D"/>
    <w:rsid w:val="0087316D"/>
    <w:rsid w:val="008B069C"/>
    <w:rsid w:val="009510BA"/>
    <w:rsid w:val="00955460"/>
    <w:rsid w:val="00957608"/>
    <w:rsid w:val="009E335F"/>
    <w:rsid w:val="00A53583"/>
    <w:rsid w:val="00B360FD"/>
    <w:rsid w:val="00B747DB"/>
    <w:rsid w:val="00BE6132"/>
    <w:rsid w:val="00DC5906"/>
    <w:rsid w:val="00E70464"/>
    <w:rsid w:val="00E830A7"/>
    <w:rsid w:val="00F279E3"/>
    <w:rsid w:val="00F73C5A"/>
    <w:rsid w:val="00F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183"/>
  <w15:chartTrackingRefBased/>
  <w15:docId w15:val="{CF4352B3-2002-1941-B6F3-7337DBB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16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87316D"/>
    <w:pPr>
      <w:jc w:val="both"/>
    </w:pPr>
    <w:rPr>
      <w:rFonts w:ascii="Verdana" w:hAnsi="Verdana"/>
      <w:sz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16D"/>
    <w:rPr>
      <w:rFonts w:ascii="Verdana" w:eastAsia="Times New Roman" w:hAnsi="Verdana" w:cs="Times New Roman"/>
      <w:sz w:val="20"/>
      <w:lang w:val="x-none" w:eastAsia="x-none"/>
    </w:rPr>
  </w:style>
  <w:style w:type="paragraph" w:styleId="Zhlav">
    <w:name w:val="header"/>
    <w:basedOn w:val="Normln"/>
    <w:link w:val="ZhlavChar"/>
    <w:rsid w:val="008731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73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731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7316D"/>
    <w:rPr>
      <w:rFonts w:ascii="Times New Roman" w:eastAsia="Times New Roman" w:hAnsi="Times New Roman" w:cs="Times New Roman"/>
      <w:lang w:val="x-none" w:eastAsia="x-none"/>
    </w:rPr>
  </w:style>
  <w:style w:type="character" w:styleId="slostrnky">
    <w:name w:val="page number"/>
    <w:basedOn w:val="Standardnpsmoodstavce"/>
    <w:rsid w:val="0087316D"/>
  </w:style>
  <w:style w:type="paragraph" w:styleId="Nzev">
    <w:name w:val="Title"/>
    <w:basedOn w:val="Normln"/>
    <w:next w:val="Normln"/>
    <w:link w:val="NzevChar"/>
    <w:uiPriority w:val="10"/>
    <w:qFormat/>
    <w:rsid w:val="008731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87316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poznpodarou">
    <w:name w:val="footnote text"/>
    <w:basedOn w:val="Normln"/>
    <w:link w:val="TextpoznpodarouChar"/>
    <w:unhideWhenUsed/>
    <w:rsid w:val="0087316D"/>
    <w:pPr>
      <w:suppressAutoHyphens/>
    </w:pPr>
    <w:rPr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87316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unhideWhenUsed/>
    <w:rsid w:val="0087316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316D"/>
    <w:pPr>
      <w:ind w:left="720"/>
      <w:contextualSpacing/>
    </w:pPr>
  </w:style>
  <w:style w:type="table" w:styleId="Mkatabulky">
    <w:name w:val="Table Grid"/>
    <w:basedOn w:val="Normlntabulka"/>
    <w:uiPriority w:val="39"/>
    <w:rsid w:val="00FD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D7531"/>
    <w:rPr>
      <w:sz w:val="22"/>
      <w:szCs w:val="22"/>
    </w:rPr>
  </w:style>
  <w:style w:type="table" w:styleId="Svtltabulkasmkou1">
    <w:name w:val="Grid Table 1 Light"/>
    <w:basedOn w:val="Normlntabulka"/>
    <w:uiPriority w:val="46"/>
    <w:rsid w:val="00F279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">
    <w:name w:val="Grid Table 4"/>
    <w:basedOn w:val="Normlntabulka"/>
    <w:uiPriority w:val="49"/>
    <w:rsid w:val="002A5B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ODKAPITOLA">
    <w:name w:val="PODKAPITOLA"/>
    <w:basedOn w:val="Normln"/>
    <w:link w:val="PODKAPITOLAChar"/>
    <w:uiPriority w:val="99"/>
    <w:rsid w:val="00957608"/>
    <w:pPr>
      <w:shd w:val="clear" w:color="auto" w:fill="FFFFFF"/>
      <w:spacing w:before="300" w:after="150"/>
      <w:outlineLvl w:val="1"/>
    </w:pPr>
    <w:rPr>
      <w:rFonts w:ascii="Verdana" w:hAnsi="Verdana" w:cs="Verdana"/>
      <w:b/>
      <w:bCs/>
      <w:color w:val="333333"/>
      <w:sz w:val="20"/>
      <w:szCs w:val="20"/>
      <w:shd w:val="clear" w:color="auto" w:fill="FFFFFF"/>
    </w:rPr>
  </w:style>
  <w:style w:type="character" w:customStyle="1" w:styleId="PODKAPITOLAChar">
    <w:name w:val="PODKAPITOLA Char"/>
    <w:basedOn w:val="Standardnpsmoodstavce"/>
    <w:link w:val="PODKAPITOLA"/>
    <w:uiPriority w:val="99"/>
    <w:rsid w:val="00957608"/>
    <w:rPr>
      <w:rFonts w:ascii="Verdana" w:eastAsia="Times New Roman" w:hAnsi="Verdana" w:cs="Verdana"/>
      <w:b/>
      <w:bCs/>
      <w:color w:val="333333"/>
      <w:sz w:val="20"/>
      <w:szCs w:val="20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cb66080b130d3d1024d03eea88f930e9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967b06ca19e33f3b1c487ad06303a15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B98A6-2C8B-45DA-ADF9-2CD5BE7C3AEA}">
  <ds:schemaRefs>
    <ds:schemaRef ds:uri="http://schemas.microsoft.com/office/2006/metadata/properties"/>
    <ds:schemaRef ds:uri="http://schemas.microsoft.com/office/infopath/2007/PartnerControls"/>
    <ds:schemaRef ds:uri="19640856-62da-4895-b3fe-7459e5292a28"/>
  </ds:schemaRefs>
</ds:datastoreItem>
</file>

<file path=customXml/itemProps2.xml><?xml version="1.0" encoding="utf-8"?>
<ds:datastoreItem xmlns:ds="http://schemas.openxmlformats.org/officeDocument/2006/customXml" ds:itemID="{65D9BA14-C2E1-41B1-96D1-CFC26DB9B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F84D4-0D8C-4382-B5B8-36D1124AC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KK</cp:lastModifiedBy>
  <cp:revision>3</cp:revision>
  <dcterms:created xsi:type="dcterms:W3CDTF">2024-08-20T18:51:00Z</dcterms:created>
  <dcterms:modified xsi:type="dcterms:W3CDTF">2024-08-20T18:53:00Z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  <property fmtid="{D5CDD505-2E9C-101B-9397-08002B2CF9AE}" pid="3" name="MediaServiceImageTags">
    <vt:lpwstr/>
  </property>
</Properties>
</file>